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  <w:sz w:val="56"/>
          <w:szCs w:val="56"/>
        </w:rPr>
      </w:pPr>
    </w:p>
    <w:p w:rsidR="00BC38FB" w:rsidRPr="002A5B9B" w:rsidRDefault="000208CC" w:rsidP="00BC38FB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</w:rPr>
        <w:pict>
          <v:group id="_x0000_s1027" style="position:absolute;left:0;text-align:left;margin-left:158.25pt;margin-top:11.35pt;width:123.5pt;height:38pt;z-index:251661312" coordorigin="4830,3355" coordsize="3000,1200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5" style="position:absolute;left:4830;top:3355;width:3000;height:1200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29" type="#_x0000_t145" style="position:absolute;left:5508;top:3924;width:1575;height:195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E309D9" w:rsidRPr="00371C0F" w:rsidRDefault="00BC38FB" w:rsidP="00E309D9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</w:rPr>
      </w:pPr>
      <w:r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</w:p>
    <w:p w:rsidR="00E82BA4" w:rsidRDefault="004E4F1B" w:rsidP="00E82BA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ตามนโยบายลดเวลาเรียนเพิ่มเวลารู้   </w:t>
      </w:r>
      <w:r w:rsidR="00E82BA4">
        <w:rPr>
          <w:rFonts w:ascii="TH SarabunPSK" w:hAnsi="TH SarabunPSK" w:cs="TH SarabunPSK" w:hint="cs"/>
          <w:b/>
          <w:bCs/>
          <w:sz w:val="36"/>
          <w:szCs w:val="36"/>
          <w:cs/>
        </w:rPr>
        <w:t>กิจกรรม.......................................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.......</w:t>
      </w:r>
      <w:r w:rsidR="00E82BA4"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.......................</w:t>
      </w:r>
      <w:r w:rsidR="00E309D9"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</w:p>
    <w:p w:rsidR="00E309D9" w:rsidRPr="00E82BA4" w:rsidRDefault="00E309D9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ชั้น</w:t>
      </w:r>
      <w:r w:rsidR="008B0AD1">
        <w:rPr>
          <w:rFonts w:ascii="TH SarabunPSK" w:hAnsi="TH SarabunPSK" w:cs="TH SarabunPSK" w:hint="cs"/>
          <w:b/>
          <w:bCs/>
          <w:sz w:val="36"/>
          <w:szCs w:val="36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ปีที่ ...</w:t>
      </w:r>
      <w:r w:rsidR="00371C0F">
        <w:rPr>
          <w:rFonts w:ascii="TH SarabunPSK" w:hAnsi="TH SarabunPSK" w:cs="TH SarabunPSK" w:hint="cs"/>
          <w:b/>
          <w:bCs/>
          <w:sz w:val="36"/>
          <w:szCs w:val="36"/>
          <w:cs/>
        </w:rPr>
        <w:t>.....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..</w:t>
      </w:r>
      <w:r w:rsidR="00E82BA4">
        <w:rPr>
          <w:rFonts w:ascii="TH SarabunPSK" w:hAnsi="TH SarabunPSK" w:cs="TH SarabunPSK" w:hint="cs"/>
          <w:b/>
          <w:bCs/>
          <w:shadow/>
          <w:sz w:val="36"/>
          <w:szCs w:val="36"/>
          <w:cs/>
        </w:rPr>
        <w:t xml:space="preserve"> </w:t>
      </w:r>
      <w:r w:rsidR="0024227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0" w:type="auto"/>
        <w:tblLook w:val="01E0"/>
      </w:tblPr>
      <w:tblGrid>
        <w:gridCol w:w="1845"/>
        <w:gridCol w:w="2419"/>
        <w:gridCol w:w="2555"/>
        <w:gridCol w:w="1900"/>
      </w:tblGrid>
      <w:tr w:rsidR="00E309D9" w:rsidRPr="00BC38FB" w:rsidTr="00371C0F">
        <w:tc>
          <w:tcPr>
            <w:tcW w:w="1845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974" w:type="dxa"/>
            <w:gridSpan w:val="2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900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09D9" w:rsidRPr="00BC38FB" w:rsidTr="00371C0F">
        <w:tc>
          <w:tcPr>
            <w:tcW w:w="1845" w:type="dxa"/>
            <w:vMerge w:val="restart"/>
          </w:tcPr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9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555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1900" w:type="dxa"/>
            <w:vMerge w:val="restart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031077">
        <w:trPr>
          <w:trHeight w:val="716"/>
        </w:trPr>
        <w:tc>
          <w:tcPr>
            <w:tcW w:w="1845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9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5" w:type="dxa"/>
          </w:tcPr>
          <w:p w:rsidR="00E309D9" w:rsidRP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00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371C0F">
        <w:trPr>
          <w:trHeight w:val="90"/>
        </w:trPr>
        <w:tc>
          <w:tcPr>
            <w:tcW w:w="8719" w:type="dxa"/>
            <w:gridSpan w:val="4"/>
          </w:tcPr>
          <w:p w:rsidR="00E309D9" w:rsidRPr="00E82BA4" w:rsidRDefault="00E309D9" w:rsidP="00E309D9">
            <w:pPr>
              <w:rPr>
                <w:rFonts w:ascii="TH SarabunPSK" w:hAnsi="TH SarabunPSK" w:cs="TH SarabunPSK"/>
                <w:sz w:val="48"/>
                <w:szCs w:val="48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.ครูผู้สอน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BC38FB" w:rsidRPr="00E82BA4" w:rsidRDefault="00BC38FB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="004E4F1B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หัวหน้าระดับประถมศึกษา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B913A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นางพรสวรรค์  ภัทรบรรพต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38FB" w:rsidRPr="00E82BA4" w:rsidRDefault="00BC38FB" w:rsidP="00E309D9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E82BA4" w:rsidRDefault="00E309D9" w:rsidP="00E309D9">
            <w:pPr>
              <w:rPr>
                <w:rFonts w:ascii="TH SarabunPSK" w:hAnsi="TH SarabunPSK" w:cs="TH SarabunPSK"/>
                <w:sz w:val="52"/>
                <w:szCs w:val="52"/>
              </w:rPr>
            </w:pPr>
          </w:p>
          <w:p w:rsid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ลงชื่อ..........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ฝ่ายบริหารวิชาการ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309D9" w:rsidRPr="00BC38FB" w:rsidRDefault="00BC38FB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</w:t>
            </w:r>
            <w:r w:rsidR="002422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71C0F" w:rsidRPr="00031077" w:rsidRDefault="00E309D9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38FB" w:rsidRPr="00BC38FB" w:rsidRDefault="00E309D9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C38FB"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Pr="00BC38FB" w:rsidRDefault="00BC38FB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BC38FB" w:rsidRDefault="00BC38FB" w:rsidP="00E309D9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320098" w:rsidP="00E309D9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หน้า ๒  </w:t>
      </w:r>
      <w:r w:rsidR="001010D1">
        <w:rPr>
          <w:rFonts w:ascii="TH SarabunPSK" w:hAnsi="TH SarabunPSK" w:cs="TH SarabunPSK" w:hint="cs"/>
          <w:b/>
          <w:bCs/>
          <w:sz w:val="36"/>
          <w:szCs w:val="36"/>
          <w:cs/>
        </w:rPr>
        <w:t>คำอธิบายรายวิชา</w:t>
      </w:r>
    </w:p>
    <w:p w:rsidR="001010D1" w:rsidRDefault="00320098" w:rsidP="00320098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หน้า ๓  </w:t>
      </w:r>
      <w:r w:rsidR="001010D1">
        <w:rPr>
          <w:rFonts w:ascii="TH SarabunPSK" w:hAnsi="TH SarabunPSK" w:cs="TH SarabunPSK" w:hint="cs"/>
          <w:b/>
          <w:bCs/>
          <w:sz w:val="36"/>
          <w:szCs w:val="36"/>
          <w:cs/>
        </w:rPr>
        <w:t>หน่วยการเรียนรู้</w:t>
      </w: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320098" w:rsidRDefault="00320098" w:rsidP="00320098"/>
    <w:p w:rsidR="00320098" w:rsidRDefault="00320098" w:rsidP="00320098"/>
    <w:p w:rsidR="00320098" w:rsidRPr="00320098" w:rsidRDefault="00320098" w:rsidP="00320098"/>
    <w:p w:rsidR="00E82BA4" w:rsidRDefault="00E82BA4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  <w:r w:rsidRPr="00BC38FB">
        <w:rPr>
          <w:rFonts w:ascii="TH SarabunPSK" w:hAnsi="TH SarabunPSK" w:cs="TH SarabunPSK"/>
          <w:b/>
          <w:bCs/>
          <w:cs/>
        </w:rPr>
        <w:t>กิจกรรม</w:t>
      </w:r>
      <w:r w:rsidR="00E82BA4">
        <w:rPr>
          <w:rFonts w:ascii="TH SarabunPSK" w:hAnsi="TH SarabunPSK" w:cs="TH SarabunPSK" w:hint="cs"/>
          <w:b/>
          <w:bCs/>
          <w:cs/>
        </w:rPr>
        <w:t>นักเรียน กิจกรรม...............................................................................</w:t>
      </w:r>
      <w:r w:rsidRPr="00BC38FB">
        <w:rPr>
          <w:rFonts w:ascii="TH SarabunPSK" w:hAnsi="TH SarabunPSK" w:cs="TH SarabunPSK"/>
          <w:b/>
          <w:bCs/>
          <w:cs/>
        </w:rPr>
        <w:t xml:space="preserve"> </w:t>
      </w:r>
    </w:p>
    <w:p w:rsidR="00E82BA4" w:rsidRPr="00E82BA4" w:rsidRDefault="00E82BA4" w:rsidP="00E82BA4"/>
    <w:p w:rsidR="00E309D9" w:rsidRDefault="00E309D9" w:rsidP="00E309D9">
      <w:pPr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จุดประสงค์</w:t>
      </w:r>
    </w:p>
    <w:p w:rsidR="001010D1" w:rsidRPr="00BC38FB" w:rsidRDefault="001010D1" w:rsidP="00E309D9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E309D9" w:rsidRPr="001010D1" w:rsidRDefault="00E309D9" w:rsidP="001010D1">
      <w:pPr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010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</w:t>
      </w:r>
      <w:r w:rsidRPr="001010D1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1010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309D9" w:rsidRDefault="00E309D9" w:rsidP="001010D1">
      <w:pPr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010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309D9" w:rsidRPr="001010D1" w:rsidRDefault="001010D1" w:rsidP="001010D1">
      <w:pPr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010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309D9" w:rsidRPr="00BC38FB" w:rsidRDefault="00E309D9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16"/>
          <w:szCs w:val="16"/>
        </w:rPr>
      </w:pPr>
    </w:p>
    <w:p w:rsidR="00E309D9" w:rsidRPr="00BC38FB" w:rsidRDefault="00E309D9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จำนวนนักเรียน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24227C">
        <w:rPr>
          <w:rFonts w:ascii="TH SarabunPSK" w:hAnsi="TH SarabunPSK" w:cs="TH SarabunPSK"/>
          <w:color w:val="000000"/>
          <w:sz w:val="32"/>
          <w:szCs w:val="32"/>
          <w:cs/>
        </w:rPr>
        <w:t>ชั้น</w:t>
      </w:r>
      <w:r w:rsidR="0024227C">
        <w:rPr>
          <w:rFonts w:ascii="TH SarabunPSK" w:hAnsi="TH SarabunPSK" w:cs="TH SarabunPSK" w:hint="cs"/>
          <w:color w:val="000000"/>
          <w:sz w:val="32"/>
          <w:szCs w:val="32"/>
          <w:cs/>
        </w:rPr>
        <w:t>ประถม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ศึกษาปีที่......</w:t>
      </w:r>
      <w:r w:rsidR="0024227C">
        <w:rPr>
          <w:rFonts w:ascii="TH SarabunPSK" w:hAnsi="TH SarabunPSK" w:cs="TH SarabunPSK" w:hint="cs"/>
          <w:color w:val="000000"/>
          <w:sz w:val="32"/>
          <w:szCs w:val="32"/>
          <w:cs/>
        </w:rPr>
        <w:t>...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.....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............ 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คน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E309D9" w:rsidRPr="00BC38FB" w:rsidRDefault="00E309D9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BC38FB">
        <w:rPr>
          <w:rFonts w:ascii="TH SarabunPSK" w:hAnsi="TH SarabunPSK" w:cs="TH SarabunPSK"/>
          <w:color w:val="000000"/>
          <w:sz w:val="32"/>
          <w:szCs w:val="32"/>
        </w:rPr>
        <w:tab/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ab/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ab/>
        <w:t xml:space="preserve">    </w:t>
      </w:r>
      <w:r w:rsidR="00371C0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</w:t>
      </w:r>
      <w:r w:rsidR="00371C0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ชาย</w:t>
      </w:r>
      <w:r w:rsidR="00371C0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>.....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.....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........ 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คน</w:t>
      </w:r>
    </w:p>
    <w:p w:rsidR="00E309D9" w:rsidRDefault="00E309D9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                                               </w:t>
      </w:r>
      <w:r w:rsidR="00371C0F">
        <w:rPr>
          <w:rFonts w:ascii="TH SarabunPSK" w:hAnsi="TH SarabunPSK" w:cs="TH SarabunPSK"/>
          <w:color w:val="000000"/>
          <w:sz w:val="32"/>
          <w:szCs w:val="32"/>
        </w:rPr>
        <w:t xml:space="preserve">           </w:t>
      </w:r>
      <w:r w:rsidR="00371C0F">
        <w:rPr>
          <w:rFonts w:ascii="TH SarabunPSK" w:hAnsi="TH SarabunPSK" w:cs="TH SarabunPSK"/>
          <w:color w:val="000000"/>
          <w:sz w:val="32"/>
          <w:szCs w:val="32"/>
          <w:cs/>
        </w:rPr>
        <w:t>หญิง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.................. คน</w:t>
      </w:r>
    </w:p>
    <w:p w:rsidR="00371C0F" w:rsidRDefault="00371C0F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371C0F" w:rsidRPr="00BC38FB" w:rsidRDefault="00371C0F" w:rsidP="00371C0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  <w:r w:rsidRPr="00BC38FB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ลงชื่อ........................................................ครูผู้สอน</w:t>
      </w:r>
    </w:p>
    <w:p w:rsidR="00371C0F" w:rsidRDefault="00371C0F" w:rsidP="00371C0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 w:rsidRPr="00BC38FB">
        <w:rPr>
          <w:rFonts w:ascii="TH SarabunPSK" w:hAnsi="TH SarabunPSK" w:cs="TH SarabunPSK"/>
          <w:sz w:val="32"/>
          <w:szCs w:val="32"/>
          <w:cs/>
        </w:rPr>
        <w:t>(.................................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BC38FB">
        <w:rPr>
          <w:rFonts w:ascii="TH SarabunPSK" w:hAnsi="TH SarabunPSK" w:cs="TH SarabunPSK"/>
          <w:sz w:val="32"/>
          <w:szCs w:val="32"/>
          <w:cs/>
        </w:rPr>
        <w:t>...............)</w:t>
      </w:r>
    </w:p>
    <w:p w:rsidR="00371C0F" w:rsidRDefault="00371C0F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E309D9" w:rsidRPr="00BC38FB" w:rsidRDefault="00E309D9" w:rsidP="00371C0F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กำหนดการสอนกิจกรรม</w:t>
      </w:r>
    </w:p>
    <w:tbl>
      <w:tblPr>
        <w:tblStyle w:val="a3"/>
        <w:tblW w:w="9432" w:type="dxa"/>
        <w:tblInd w:w="-252" w:type="dxa"/>
        <w:tblLook w:val="01E0"/>
      </w:tblPr>
      <w:tblGrid>
        <w:gridCol w:w="1054"/>
        <w:gridCol w:w="1149"/>
        <w:gridCol w:w="1243"/>
        <w:gridCol w:w="2443"/>
        <w:gridCol w:w="3543"/>
      </w:tblGrid>
      <w:tr w:rsidR="00031077" w:rsidRPr="00BC38FB" w:rsidTr="00031077">
        <w:tc>
          <w:tcPr>
            <w:tcW w:w="1054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243" w:type="dxa"/>
          </w:tcPr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4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Pr="00BC38FB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Pr="00BC38FB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Pr="00BC38FB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71C0F" w:rsidRDefault="00371C0F" w:rsidP="00371C0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71C0F" w:rsidRDefault="00371C0F" w:rsidP="00371C0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71C0F" w:rsidRPr="00BC38FB" w:rsidRDefault="00371C0F" w:rsidP="00371C0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กำหนดการสอนกิจกรรม</w:t>
      </w:r>
    </w:p>
    <w:tbl>
      <w:tblPr>
        <w:tblStyle w:val="a3"/>
        <w:tblW w:w="9496" w:type="dxa"/>
        <w:tblInd w:w="-252" w:type="dxa"/>
        <w:tblLook w:val="01E0"/>
      </w:tblPr>
      <w:tblGrid>
        <w:gridCol w:w="1062"/>
        <w:gridCol w:w="1121"/>
        <w:gridCol w:w="1158"/>
        <w:gridCol w:w="2548"/>
        <w:gridCol w:w="3607"/>
      </w:tblGrid>
      <w:tr w:rsidR="00031077" w:rsidRPr="00BC38FB" w:rsidTr="00031077">
        <w:tc>
          <w:tcPr>
            <w:tcW w:w="1062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21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158" w:type="dxa"/>
          </w:tcPr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548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Pr="00BC38FB" w:rsidRDefault="00031077" w:rsidP="002422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Pr="00BC38FB" w:rsidRDefault="00031077" w:rsidP="002422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Pr="00BC38FB" w:rsidRDefault="00031077" w:rsidP="002422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71C0F" w:rsidRDefault="00371C0F" w:rsidP="00E309D9">
      <w:pPr>
        <w:rPr>
          <w:rFonts w:ascii="TH SarabunPSK" w:hAnsi="TH SarabunPSK" w:cs="TH SarabunPSK"/>
          <w:sz w:val="32"/>
          <w:szCs w:val="32"/>
        </w:rPr>
      </w:pPr>
    </w:p>
    <w:p w:rsidR="00E82BA4" w:rsidRDefault="00E82BA4" w:rsidP="00E309D9">
      <w:pPr>
        <w:rPr>
          <w:rFonts w:ascii="TH SarabunPSK" w:hAnsi="TH SarabunPSK" w:cs="TH SarabunPSK"/>
          <w:sz w:val="32"/>
          <w:szCs w:val="32"/>
        </w:rPr>
      </w:pPr>
    </w:p>
    <w:p w:rsidR="00955649" w:rsidRDefault="00955649" w:rsidP="00955649">
      <w:pPr>
        <w:jc w:val="center"/>
        <w:rPr>
          <w:b/>
          <w:bCs/>
        </w:rPr>
      </w:pPr>
    </w:p>
    <w:p w:rsidR="00B95A43" w:rsidRDefault="00B95A43" w:rsidP="00955649">
      <w:pPr>
        <w:jc w:val="center"/>
        <w:rPr>
          <w:b/>
          <w:bCs/>
        </w:rPr>
      </w:pPr>
    </w:p>
    <w:p w:rsidR="00B95A43" w:rsidRPr="00BC38FB" w:rsidRDefault="00B95A43" w:rsidP="00B95A43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กำหนดการสอนกิจกรรม</w:t>
      </w:r>
    </w:p>
    <w:tbl>
      <w:tblPr>
        <w:tblStyle w:val="a3"/>
        <w:tblW w:w="9432" w:type="dxa"/>
        <w:tblInd w:w="-252" w:type="dxa"/>
        <w:tblLook w:val="01E0"/>
      </w:tblPr>
      <w:tblGrid>
        <w:gridCol w:w="1054"/>
        <w:gridCol w:w="1149"/>
        <w:gridCol w:w="1243"/>
        <w:gridCol w:w="2443"/>
        <w:gridCol w:w="3543"/>
      </w:tblGrid>
      <w:tr w:rsidR="00B95A43" w:rsidRPr="00BC38FB" w:rsidTr="009D1403">
        <w:tc>
          <w:tcPr>
            <w:tcW w:w="1054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2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4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95A43" w:rsidRDefault="00B95A43" w:rsidP="00B95A4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95A43" w:rsidRDefault="00B95A43" w:rsidP="00B95A4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95A43" w:rsidRPr="00BC38FB" w:rsidRDefault="00B95A43" w:rsidP="00B95A4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กำหนดการสอนกิจกรรม</w:t>
      </w:r>
    </w:p>
    <w:tbl>
      <w:tblPr>
        <w:tblStyle w:val="a3"/>
        <w:tblW w:w="9496" w:type="dxa"/>
        <w:tblInd w:w="-252" w:type="dxa"/>
        <w:tblLook w:val="01E0"/>
      </w:tblPr>
      <w:tblGrid>
        <w:gridCol w:w="1062"/>
        <w:gridCol w:w="1121"/>
        <w:gridCol w:w="1158"/>
        <w:gridCol w:w="2548"/>
        <w:gridCol w:w="3607"/>
      </w:tblGrid>
      <w:tr w:rsidR="00B95A43" w:rsidRPr="00BC38FB" w:rsidTr="009D1403">
        <w:tc>
          <w:tcPr>
            <w:tcW w:w="1062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21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158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548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95A43" w:rsidRDefault="00B95A43" w:rsidP="00B95A43">
      <w:pPr>
        <w:rPr>
          <w:rFonts w:ascii="TH SarabunPSK" w:hAnsi="TH SarabunPSK" w:cs="TH SarabunPSK"/>
          <w:sz w:val="32"/>
          <w:szCs w:val="32"/>
        </w:rPr>
      </w:pPr>
    </w:p>
    <w:p w:rsidR="00B95A43" w:rsidRDefault="00B95A43" w:rsidP="00955649">
      <w:pPr>
        <w:jc w:val="center"/>
        <w:rPr>
          <w:b/>
          <w:bCs/>
          <w:cs/>
        </w:rPr>
        <w:sectPr w:rsidR="00B95A43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</w:p>
    <w:p w:rsidR="005935A3" w:rsidRPr="005935A3" w:rsidRDefault="005935A3" w:rsidP="00955649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955649" w:rsidRPr="005935A3" w:rsidRDefault="00955649" w:rsidP="00955649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935A3">
        <w:rPr>
          <w:rFonts w:ascii="TH SarabunPSK" w:hAnsi="TH SarabunPSK" w:cs="TH SarabunPSK"/>
          <w:b/>
          <w:bCs/>
          <w:sz w:val="36"/>
          <w:szCs w:val="36"/>
          <w:cs/>
        </w:rPr>
        <w:t>แนวการวัดผลและประเมินผลกิจกรรม</w:t>
      </w:r>
    </w:p>
    <w:tbl>
      <w:tblPr>
        <w:tblStyle w:val="a3"/>
        <w:tblW w:w="15451" w:type="dxa"/>
        <w:tblInd w:w="-34" w:type="dxa"/>
        <w:tblLayout w:type="fixed"/>
        <w:tblLook w:val="04A0"/>
      </w:tblPr>
      <w:tblGrid>
        <w:gridCol w:w="2269"/>
        <w:gridCol w:w="1559"/>
        <w:gridCol w:w="3261"/>
        <w:gridCol w:w="1275"/>
        <w:gridCol w:w="987"/>
        <w:gridCol w:w="2840"/>
        <w:gridCol w:w="850"/>
        <w:gridCol w:w="1276"/>
        <w:gridCol w:w="1134"/>
      </w:tblGrid>
      <w:tr w:rsidR="00955649" w:rsidRPr="00B95A43" w:rsidTr="005329F8">
        <w:trPr>
          <w:trHeight w:val="430"/>
        </w:trPr>
        <w:tc>
          <w:tcPr>
            <w:tcW w:w="2269" w:type="dxa"/>
            <w:vMerge w:val="restart"/>
            <w:tcBorders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2262" w:type="dxa"/>
            <w:gridSpan w:val="2"/>
            <w:vMerge w:val="restart"/>
            <w:vAlign w:val="center"/>
          </w:tcPr>
          <w:p w:rsidR="00955649" w:rsidRPr="00B95A43" w:rsidRDefault="00955649" w:rsidP="00B95A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การประเมินความรู้ 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ประเมินทักษะกระบวนการ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การประเมินคุณลักษณะ</w:t>
            </w:r>
          </w:p>
        </w:tc>
      </w:tr>
      <w:tr w:rsidR="00955649" w:rsidRPr="00B95A43" w:rsidTr="005329F8">
        <w:trPr>
          <w:trHeight w:val="419"/>
        </w:trPr>
        <w:tc>
          <w:tcPr>
            <w:tcW w:w="2269" w:type="dxa"/>
            <w:vMerge/>
            <w:tcBorders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  <w:vMerge w:val="restart"/>
            <w:tcBorders>
              <w:top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โครงงาน/ภาระงาน/ชิ้นงาน</w:t>
            </w:r>
            <w:r w:rsidRPr="00B95A4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กลุ่ม/เดี่ยว)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  <w:tr w:rsidR="00955649" w:rsidRPr="00B95A43" w:rsidTr="005329F8">
        <w:trPr>
          <w:trHeight w:val="466"/>
        </w:trPr>
        <w:tc>
          <w:tcPr>
            <w:tcW w:w="2269" w:type="dxa"/>
            <w:vMerge/>
            <w:tcBorders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2840" w:type="dxa"/>
            <w:vMerge/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5649" w:rsidRPr="00B95A43" w:rsidTr="005329F8">
        <w:tc>
          <w:tcPr>
            <w:tcW w:w="2269" w:type="dxa"/>
            <w:tcBorders>
              <w:right w:val="single" w:sz="4" w:space="0" w:color="auto"/>
            </w:tcBorders>
          </w:tcPr>
          <w:p w:rsidR="00955649" w:rsidRDefault="00955649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55649" w:rsidRPr="00B95A43" w:rsidRDefault="00955649" w:rsidP="00B95A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955649" w:rsidRPr="00B95A43" w:rsidRDefault="00955649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95A43" w:rsidRP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955649" w:rsidRPr="00B95A43" w:rsidRDefault="00955649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</w:tcPr>
          <w:p w:rsidR="00955649" w:rsidRPr="00B95A43" w:rsidRDefault="00955649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55649" w:rsidRPr="00B95A43" w:rsidRDefault="00955649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95A43" w:rsidRP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55649" w:rsidRPr="00B95A43" w:rsidRDefault="00955649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5649" w:rsidRPr="00B95A43" w:rsidTr="005329F8">
        <w:trPr>
          <w:trHeight w:val="435"/>
        </w:trPr>
        <w:tc>
          <w:tcPr>
            <w:tcW w:w="2269" w:type="dxa"/>
            <w:tcBorders>
              <w:right w:val="single" w:sz="4" w:space="0" w:color="auto"/>
            </w:tcBorders>
          </w:tcPr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55649" w:rsidRPr="00B95A43" w:rsidRDefault="00955649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955649" w:rsidRPr="00B95A43" w:rsidRDefault="00955649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955649" w:rsidRPr="00B95A43" w:rsidRDefault="00955649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</w:tcPr>
          <w:p w:rsidR="00955649" w:rsidRPr="00B95A43" w:rsidRDefault="00955649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55649" w:rsidRPr="00B95A43" w:rsidRDefault="00955649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55649" w:rsidRPr="00B95A43" w:rsidRDefault="00955649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55649" w:rsidRPr="00B95A43" w:rsidRDefault="00955649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5A3" w:rsidRPr="00B95A43" w:rsidTr="005329F8">
        <w:trPr>
          <w:trHeight w:val="120"/>
        </w:trPr>
        <w:tc>
          <w:tcPr>
            <w:tcW w:w="2269" w:type="dxa"/>
            <w:tcBorders>
              <w:right w:val="single" w:sz="4" w:space="0" w:color="auto"/>
            </w:tcBorders>
          </w:tcPr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5A3" w:rsidRPr="00B95A43" w:rsidTr="005329F8">
        <w:trPr>
          <w:trHeight w:val="225"/>
        </w:trPr>
        <w:tc>
          <w:tcPr>
            <w:tcW w:w="2269" w:type="dxa"/>
            <w:tcBorders>
              <w:right w:val="single" w:sz="4" w:space="0" w:color="auto"/>
            </w:tcBorders>
          </w:tcPr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5A3" w:rsidRPr="00B95A43" w:rsidTr="005329F8">
        <w:trPr>
          <w:trHeight w:val="180"/>
        </w:trPr>
        <w:tc>
          <w:tcPr>
            <w:tcW w:w="2269" w:type="dxa"/>
            <w:tcBorders>
              <w:right w:val="single" w:sz="4" w:space="0" w:color="auto"/>
            </w:tcBorders>
          </w:tcPr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55649" w:rsidRPr="005935A3" w:rsidRDefault="00955649" w:rsidP="00955649">
      <w:pPr>
        <w:rPr>
          <w:sz w:val="14"/>
          <w:szCs w:val="16"/>
          <w:cs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935A3">
        <w:rPr>
          <w:rFonts w:ascii="TH SarabunPSK" w:hAnsi="TH SarabunPSK" w:cs="TH SarabunPSK"/>
          <w:b/>
          <w:bCs/>
          <w:sz w:val="36"/>
          <w:szCs w:val="36"/>
          <w:cs/>
        </w:rPr>
        <w:t>แนวการวัดผลและประเมินผลกิจกรรม</w:t>
      </w:r>
    </w:p>
    <w:tbl>
      <w:tblPr>
        <w:tblStyle w:val="a3"/>
        <w:tblW w:w="15451" w:type="dxa"/>
        <w:tblInd w:w="-176" w:type="dxa"/>
        <w:tblLayout w:type="fixed"/>
        <w:tblLook w:val="04A0"/>
      </w:tblPr>
      <w:tblGrid>
        <w:gridCol w:w="2269"/>
        <w:gridCol w:w="1559"/>
        <w:gridCol w:w="3261"/>
        <w:gridCol w:w="1275"/>
        <w:gridCol w:w="987"/>
        <w:gridCol w:w="2840"/>
        <w:gridCol w:w="850"/>
        <w:gridCol w:w="1276"/>
        <w:gridCol w:w="1134"/>
      </w:tblGrid>
      <w:tr w:rsidR="005935A3" w:rsidRPr="00B95A43" w:rsidTr="005329F8">
        <w:trPr>
          <w:trHeight w:val="430"/>
        </w:trPr>
        <w:tc>
          <w:tcPr>
            <w:tcW w:w="2269" w:type="dxa"/>
            <w:vMerge w:val="restart"/>
            <w:tcBorders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2262" w:type="dxa"/>
            <w:gridSpan w:val="2"/>
            <w:vMerge w:val="restart"/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การประเมินความรู้ 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ประเมินทักษะกระบวนการ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การประเมินคุณลักษณะ</w:t>
            </w:r>
          </w:p>
        </w:tc>
      </w:tr>
      <w:tr w:rsidR="005935A3" w:rsidRPr="00B95A43" w:rsidTr="005329F8">
        <w:trPr>
          <w:trHeight w:val="419"/>
        </w:trPr>
        <w:tc>
          <w:tcPr>
            <w:tcW w:w="2269" w:type="dxa"/>
            <w:vMerge/>
            <w:tcBorders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  <w:vMerge w:val="restart"/>
            <w:tcBorders>
              <w:top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โครงงาน/ภาระงาน/ชิ้นงาน</w:t>
            </w:r>
            <w:r w:rsidRPr="00B95A4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กลุ่ม/เดี่ยว)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  <w:tr w:rsidR="005935A3" w:rsidRPr="00B95A43" w:rsidTr="005329F8">
        <w:trPr>
          <w:trHeight w:val="466"/>
        </w:trPr>
        <w:tc>
          <w:tcPr>
            <w:tcW w:w="2269" w:type="dxa"/>
            <w:vMerge/>
            <w:tcBorders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5A43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2840" w:type="dxa"/>
            <w:vMerge/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935A3" w:rsidRPr="00B95A43" w:rsidTr="005329F8">
        <w:tc>
          <w:tcPr>
            <w:tcW w:w="2269" w:type="dxa"/>
            <w:tcBorders>
              <w:right w:val="single" w:sz="4" w:space="0" w:color="auto"/>
            </w:tcBorders>
          </w:tcPr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5A3" w:rsidRPr="00B95A43" w:rsidTr="005329F8">
        <w:trPr>
          <w:trHeight w:val="435"/>
        </w:trPr>
        <w:tc>
          <w:tcPr>
            <w:tcW w:w="2269" w:type="dxa"/>
            <w:tcBorders>
              <w:right w:val="single" w:sz="4" w:space="0" w:color="auto"/>
            </w:tcBorders>
          </w:tcPr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5A3" w:rsidRPr="00B95A43" w:rsidTr="005329F8">
        <w:trPr>
          <w:trHeight w:val="120"/>
        </w:trPr>
        <w:tc>
          <w:tcPr>
            <w:tcW w:w="2269" w:type="dxa"/>
            <w:tcBorders>
              <w:right w:val="single" w:sz="4" w:space="0" w:color="auto"/>
            </w:tcBorders>
          </w:tcPr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5A3" w:rsidRPr="00B95A43" w:rsidTr="005329F8">
        <w:trPr>
          <w:trHeight w:val="225"/>
        </w:trPr>
        <w:tc>
          <w:tcPr>
            <w:tcW w:w="2269" w:type="dxa"/>
            <w:tcBorders>
              <w:right w:val="single" w:sz="4" w:space="0" w:color="auto"/>
            </w:tcBorders>
          </w:tcPr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5A3" w:rsidRPr="00B95A43" w:rsidTr="005329F8">
        <w:trPr>
          <w:trHeight w:val="180"/>
        </w:trPr>
        <w:tc>
          <w:tcPr>
            <w:tcW w:w="2269" w:type="dxa"/>
            <w:tcBorders>
              <w:right w:val="single" w:sz="4" w:space="0" w:color="auto"/>
            </w:tcBorders>
          </w:tcPr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35A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0" w:type="dxa"/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935A3" w:rsidRPr="00B95A43" w:rsidRDefault="005935A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55649" w:rsidRPr="00BC38FB" w:rsidRDefault="00955649" w:rsidP="00E309D9">
      <w:pPr>
        <w:rPr>
          <w:rFonts w:ascii="TH SarabunPSK" w:hAnsi="TH SarabunPSK" w:cs="TH SarabunPSK"/>
          <w:sz w:val="32"/>
          <w:szCs w:val="32"/>
        </w:rPr>
        <w:sectPr w:rsidR="00955649" w:rsidRPr="00BC38FB" w:rsidSect="00955649">
          <w:pgSz w:w="16838" w:h="11906" w:orient="landscape"/>
          <w:pgMar w:top="1418" w:right="1021" w:bottom="1985" w:left="1021" w:header="709" w:footer="709" w:gutter="0"/>
          <w:cols w:space="708"/>
          <w:docGrid w:linePitch="360"/>
        </w:sectPr>
      </w:pPr>
    </w:p>
    <w:p w:rsidR="005935A3" w:rsidRDefault="005935A3" w:rsidP="001010D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010D1" w:rsidRPr="00031077" w:rsidRDefault="001010D1" w:rsidP="001010D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 w:rsidR="0024227C"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บันทึกเวลาเรียน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 w:rsidR="0024227C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</w:t>
      </w:r>
      <w:r w:rsidR="0024227C"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80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45"/>
        <w:gridCol w:w="345"/>
        <w:gridCol w:w="330"/>
        <w:gridCol w:w="345"/>
        <w:gridCol w:w="345"/>
        <w:gridCol w:w="465"/>
        <w:gridCol w:w="425"/>
        <w:gridCol w:w="375"/>
        <w:gridCol w:w="375"/>
        <w:gridCol w:w="435"/>
        <w:gridCol w:w="478"/>
        <w:gridCol w:w="567"/>
      </w:tblGrid>
      <w:tr w:rsidR="00454BEA" w:rsidRPr="00BC38FB" w:rsidTr="00404313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11757" w:type="dxa"/>
            <w:gridSpan w:val="31"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54BEA" w:rsidRPr="00BC38FB" w:rsidRDefault="00454BEA" w:rsidP="0024227C">
            <w:pPr>
              <w:ind w:left="113" w:right="11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</w:tr>
      <w:tr w:rsidR="00454BEA" w:rsidRPr="00BC38FB" w:rsidTr="00404313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454BEA" w:rsidRPr="00031077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454BEA" w:rsidRPr="00031077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Merge/>
            <w:textDirection w:val="btLr"/>
          </w:tcPr>
          <w:p w:rsidR="00454BEA" w:rsidRPr="00BC38FB" w:rsidRDefault="00454BEA" w:rsidP="0024227C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454BEA" w:rsidRPr="00BC38FB" w:rsidTr="00404313">
        <w:trPr>
          <w:trHeight w:val="273"/>
        </w:trPr>
        <w:tc>
          <w:tcPr>
            <w:tcW w:w="513" w:type="dxa"/>
            <w:vMerge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454BEA" w:rsidRPr="00031077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30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6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54BEA" w:rsidRDefault="00454BEA" w:rsidP="00454B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54BEA" w:rsidRPr="00031077" w:rsidRDefault="00454BEA" w:rsidP="00454B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บันทึกเวลาเรียน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80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45"/>
        <w:gridCol w:w="345"/>
        <w:gridCol w:w="330"/>
        <w:gridCol w:w="345"/>
        <w:gridCol w:w="345"/>
        <w:gridCol w:w="465"/>
        <w:gridCol w:w="425"/>
        <w:gridCol w:w="375"/>
        <w:gridCol w:w="375"/>
        <w:gridCol w:w="435"/>
        <w:gridCol w:w="478"/>
        <w:gridCol w:w="567"/>
      </w:tblGrid>
      <w:tr w:rsidR="00454BEA" w:rsidRPr="00BC38FB" w:rsidTr="005935A3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11757" w:type="dxa"/>
            <w:gridSpan w:val="31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54BEA" w:rsidRPr="00BC38FB" w:rsidRDefault="00454BEA" w:rsidP="009D1403">
            <w:pPr>
              <w:ind w:left="113" w:right="11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</w:tr>
      <w:tr w:rsidR="00454BEA" w:rsidRPr="00BC38FB" w:rsidTr="005935A3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Merge/>
            <w:textDirection w:val="btLr"/>
          </w:tcPr>
          <w:p w:rsidR="00454BEA" w:rsidRPr="00BC38FB" w:rsidRDefault="00454BEA" w:rsidP="009D140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454BEA" w:rsidRPr="00BC38FB" w:rsidTr="005935A3">
        <w:trPr>
          <w:trHeight w:val="273"/>
        </w:trPr>
        <w:tc>
          <w:tcPr>
            <w:tcW w:w="513" w:type="dxa"/>
            <w:vMerge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30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6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54BEA" w:rsidRPr="00031077" w:rsidRDefault="00454BEA" w:rsidP="00454B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บันทึกเวลาเรียน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80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45"/>
        <w:gridCol w:w="345"/>
        <w:gridCol w:w="330"/>
        <w:gridCol w:w="345"/>
        <w:gridCol w:w="345"/>
        <w:gridCol w:w="465"/>
        <w:gridCol w:w="425"/>
        <w:gridCol w:w="375"/>
        <w:gridCol w:w="375"/>
        <w:gridCol w:w="435"/>
        <w:gridCol w:w="478"/>
        <w:gridCol w:w="567"/>
      </w:tblGrid>
      <w:tr w:rsidR="00454BEA" w:rsidRPr="00BC38FB" w:rsidTr="005935A3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11757" w:type="dxa"/>
            <w:gridSpan w:val="31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54BEA" w:rsidRPr="00BC38FB" w:rsidRDefault="00454BEA" w:rsidP="009D1403">
            <w:pPr>
              <w:ind w:left="113" w:right="11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</w:tr>
      <w:tr w:rsidR="00454BEA" w:rsidRPr="00BC38FB" w:rsidTr="005935A3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Merge/>
            <w:textDirection w:val="btLr"/>
          </w:tcPr>
          <w:p w:rsidR="00454BEA" w:rsidRPr="00BC38FB" w:rsidRDefault="00454BEA" w:rsidP="009D140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454BEA" w:rsidRPr="00BC38FB" w:rsidTr="005935A3">
        <w:trPr>
          <w:trHeight w:val="273"/>
        </w:trPr>
        <w:tc>
          <w:tcPr>
            <w:tcW w:w="513" w:type="dxa"/>
            <w:vMerge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30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6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54BEA" w:rsidRDefault="00454BEA" w:rsidP="00454BE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24227C" w:rsidRPr="00BC38FB" w:rsidRDefault="0024227C" w:rsidP="001010D1">
      <w:pPr>
        <w:jc w:val="right"/>
        <w:rPr>
          <w:rFonts w:ascii="TH SarabunPSK" w:hAnsi="TH SarabunPSK" w:cs="TH SarabunPSK"/>
          <w:sz w:val="32"/>
          <w:szCs w:val="32"/>
        </w:rPr>
        <w:sectPr w:rsidR="0024227C" w:rsidRPr="00BC38FB" w:rsidSect="005935A3">
          <w:pgSz w:w="16838" w:h="11906" w:orient="landscape"/>
          <w:pgMar w:top="1418" w:right="1021" w:bottom="993" w:left="1021" w:header="709" w:footer="709" w:gutter="0"/>
          <w:cols w:space="708"/>
          <w:titlePg/>
          <w:docGrid w:linePitch="360"/>
        </w:sectPr>
      </w:pPr>
    </w:p>
    <w:p w:rsidR="00B95A43" w:rsidRDefault="00B95A43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4227C" w:rsidRDefault="0024227C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24227C" w:rsidRDefault="0024227C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ประถมศึกษาปีที่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9713" w:type="dxa"/>
        <w:tblInd w:w="-176" w:type="dxa"/>
        <w:tblLayout w:type="fixed"/>
        <w:tblLook w:val="01E0"/>
      </w:tblPr>
      <w:tblGrid>
        <w:gridCol w:w="513"/>
        <w:gridCol w:w="851"/>
        <w:gridCol w:w="2606"/>
        <w:gridCol w:w="425"/>
        <w:gridCol w:w="426"/>
        <w:gridCol w:w="425"/>
        <w:gridCol w:w="425"/>
        <w:gridCol w:w="425"/>
        <w:gridCol w:w="426"/>
        <w:gridCol w:w="390"/>
        <w:gridCol w:w="460"/>
        <w:gridCol w:w="435"/>
        <w:gridCol w:w="500"/>
        <w:gridCol w:w="506"/>
        <w:gridCol w:w="450"/>
        <w:gridCol w:w="450"/>
      </w:tblGrid>
      <w:tr w:rsidR="0024227C" w:rsidRPr="00BC38FB" w:rsidTr="0024227C">
        <w:trPr>
          <w:cantSplit/>
          <w:trHeight w:val="393"/>
        </w:trPr>
        <w:tc>
          <w:tcPr>
            <w:tcW w:w="513" w:type="dxa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6" w:type="dxa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4843" w:type="dxa"/>
            <w:gridSpan w:val="11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จุดประสงค์</w:t>
            </w:r>
          </w:p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24227C" w:rsidRPr="00BC38FB" w:rsidTr="0024227C">
        <w:trPr>
          <w:cantSplit/>
          <w:trHeight w:val="447"/>
        </w:trPr>
        <w:tc>
          <w:tcPr>
            <w:tcW w:w="513" w:type="dxa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6" w:type="dxa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3" w:type="dxa"/>
            <w:gridSpan w:val="11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4227C" w:rsidRPr="00BC38FB" w:rsidTr="0024227C">
        <w:trPr>
          <w:trHeight w:val="425"/>
        </w:trPr>
        <w:tc>
          <w:tcPr>
            <w:tcW w:w="513" w:type="dxa"/>
            <w:vMerge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6" w:type="dxa"/>
            <w:vMerge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31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5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2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194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1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1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4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15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179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2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2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4227C" w:rsidRDefault="0024227C" w:rsidP="0024227C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24227C" w:rsidRDefault="0024227C" w:rsidP="0024227C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5935A3" w:rsidRDefault="005935A3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935A3" w:rsidRDefault="005935A3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4227C" w:rsidRDefault="0024227C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24227C" w:rsidRDefault="0024227C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ประถมศึกษาปีที่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9713" w:type="dxa"/>
        <w:tblInd w:w="-176" w:type="dxa"/>
        <w:tblLayout w:type="fixed"/>
        <w:tblLook w:val="01E0"/>
      </w:tblPr>
      <w:tblGrid>
        <w:gridCol w:w="513"/>
        <w:gridCol w:w="851"/>
        <w:gridCol w:w="2606"/>
        <w:gridCol w:w="425"/>
        <w:gridCol w:w="426"/>
        <w:gridCol w:w="425"/>
        <w:gridCol w:w="425"/>
        <w:gridCol w:w="425"/>
        <w:gridCol w:w="426"/>
        <w:gridCol w:w="390"/>
        <w:gridCol w:w="460"/>
        <w:gridCol w:w="435"/>
        <w:gridCol w:w="500"/>
        <w:gridCol w:w="506"/>
        <w:gridCol w:w="450"/>
        <w:gridCol w:w="450"/>
      </w:tblGrid>
      <w:tr w:rsidR="0024227C" w:rsidRPr="00BC38FB" w:rsidTr="0024227C">
        <w:trPr>
          <w:cantSplit/>
          <w:trHeight w:val="393"/>
        </w:trPr>
        <w:tc>
          <w:tcPr>
            <w:tcW w:w="513" w:type="dxa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6" w:type="dxa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4843" w:type="dxa"/>
            <w:gridSpan w:val="11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จุดประสงค์</w:t>
            </w:r>
          </w:p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24227C" w:rsidRPr="00BC38FB" w:rsidTr="0024227C">
        <w:trPr>
          <w:cantSplit/>
          <w:trHeight w:val="447"/>
        </w:trPr>
        <w:tc>
          <w:tcPr>
            <w:tcW w:w="513" w:type="dxa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6" w:type="dxa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3" w:type="dxa"/>
            <w:gridSpan w:val="11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4227C" w:rsidRPr="00BC38FB" w:rsidTr="0024227C">
        <w:trPr>
          <w:trHeight w:val="425"/>
        </w:trPr>
        <w:tc>
          <w:tcPr>
            <w:tcW w:w="513" w:type="dxa"/>
            <w:vMerge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6" w:type="dxa"/>
            <w:vMerge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31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5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2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194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1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1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4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15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179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2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2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4227C" w:rsidRDefault="0024227C" w:rsidP="0024227C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B913A1" w:rsidRDefault="0024227C" w:rsidP="00B913A1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B913A1" w:rsidRDefault="00B913A1" w:rsidP="00B913A1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9E7E37" w:rsidRDefault="009E7E37" w:rsidP="009E7E37">
      <w:pPr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การประเมินคุณลักษณะอันพึงประสงค์  กิจกรรมพัฒนาผู้เรียน</w:t>
      </w:r>
    </w:p>
    <w:p w:rsidR="009E7E37" w:rsidRDefault="009E7E37" w:rsidP="009E7E3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ใส่จำนวนนักเรียน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ลงในช่องการประเมินตามคุณลักษณะอันพึงประสงค์ที่ปรากฏ</w:t>
      </w:r>
    </w:p>
    <w:p w:rsidR="009E7E37" w:rsidRDefault="009E7E37" w:rsidP="009E7E37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8"/>
        <w:gridCol w:w="567"/>
        <w:gridCol w:w="567"/>
        <w:gridCol w:w="567"/>
        <w:gridCol w:w="567"/>
      </w:tblGrid>
      <w:tr w:rsidR="009E7E37" w:rsidRPr="005A10E6" w:rsidTr="00B42D20">
        <w:trPr>
          <w:cantSplit/>
          <w:trHeight w:val="1182"/>
        </w:trPr>
        <w:tc>
          <w:tcPr>
            <w:tcW w:w="7338" w:type="dxa"/>
            <w:vAlign w:val="center"/>
          </w:tcPr>
          <w:p w:rsidR="009E7E37" w:rsidRDefault="009E7E37" w:rsidP="00B42D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9E7E37" w:rsidRPr="00865DFB" w:rsidRDefault="009E7E37" w:rsidP="00B42D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/)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9E7E37" w:rsidRPr="005A10E6" w:rsidRDefault="009E7E37" w:rsidP="00B42D20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9E7E37" w:rsidRPr="005A10E6" w:rsidRDefault="009E7E37" w:rsidP="00B42D20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9E7E37" w:rsidRPr="005A10E6" w:rsidRDefault="009E7E37" w:rsidP="00B42D20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9E7E37" w:rsidRPr="005A10E6" w:rsidRDefault="009E7E37" w:rsidP="00B42D20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9E7E37" w:rsidRPr="005A10E6" w:rsidRDefault="009E7E37" w:rsidP="00B42D20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9E7E37" w:rsidRPr="005A10E6" w:rsidTr="00B42D20">
        <w:trPr>
          <w:trHeight w:val="330"/>
        </w:trPr>
        <w:tc>
          <w:tcPr>
            <w:tcW w:w="7338" w:type="dxa"/>
          </w:tcPr>
          <w:p w:rsidR="009E7E37" w:rsidRPr="00382417" w:rsidRDefault="009E7E37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24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 รักชาติ ศาสน์ กษัตริย์</w:t>
            </w:r>
          </w:p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๑.๑ ปฏิบัติตนตามสิทธิและหน้าที่พลเมืองดี สร้างความสามัคคี ปรองดอง ที่เป็นประโยชน์ต่อโรงเรียน ชุมชน และสังคม</w:t>
            </w:r>
          </w:p>
          <w:p w:rsidR="009E7E37" w:rsidRDefault="009E7E37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๑.๒ ศรัทธา ยึดมั่น เข้าร่วมกิจกรรมและปฏิบัติตนตามหลักของศาสนาที่ตนนับถือ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๑.๓ เคารพเทิดทูนสถาบันพระมหากษัตริย์  มีส่วนร่วมในการจัดกิจกรรม และแสดงความสำนึกในพระมหากรุณาธิคุณของพระมหากษัตริย์</w:t>
            </w:r>
          </w:p>
        </w:tc>
        <w:tc>
          <w:tcPr>
            <w:tcW w:w="567" w:type="dxa"/>
            <w:shd w:val="clear" w:color="auto" w:fill="auto"/>
          </w:tcPr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E7E37" w:rsidRPr="005A10E6" w:rsidTr="00B42D20">
        <w:trPr>
          <w:trHeight w:val="1245"/>
        </w:trPr>
        <w:tc>
          <w:tcPr>
            <w:tcW w:w="7338" w:type="dxa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ซื่อสัตย์สุจริต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.1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ให้ข้อมูลที่ถูกต้องและเป็นจริง </w:t>
            </w:r>
          </w:p>
          <w:p w:rsidR="009E7E37" w:rsidRPr="005A10E6" w:rsidRDefault="009E7E37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ไม่ถือเอาสิ่งของหรือผลงานของผู้อื่นมาเป็นของตนเอง  ไม่ลักขโมย</w:t>
            </w:r>
          </w:p>
          <w:p w:rsidR="009E7E37" w:rsidRDefault="009E7E37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ไม่หาผลประโยชน์ในทางที่ไม่ถูกต้อง  ไม่คดโกง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E7E37" w:rsidRPr="005A10E6" w:rsidTr="00B42D20">
        <w:tc>
          <w:tcPr>
            <w:tcW w:w="7338" w:type="dxa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มีวินัย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ปฏิบัติตนตามข้อตกลง  กฎระเบียบของครอบครัว โรงเรียนและสังคม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28"/>
              </w:rPr>
              <w:t xml:space="preserve">      3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.2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>ตรงต่อเวลาและรับผิดชอบในการเรียน การปฏิบัติงาน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ปฏิบัติตนในกิจวัตรประจำวันโดยไม่ละเมิดสิทธิผู้อื่น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E7E37" w:rsidRPr="005A10E6" w:rsidTr="00B42D20">
        <w:tc>
          <w:tcPr>
            <w:tcW w:w="7338" w:type="dxa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ใฝ่เรียนรู้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9E7E37" w:rsidRPr="005A10E6" w:rsidRDefault="009E7E37" w:rsidP="00B42D20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4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 ตั้งใจ เพียรพยายามในการเรียน  สนใจเข้าร่วมกิจกรรมการเรียนรู้ต่าง ๆ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</w:rPr>
              <w:t xml:space="preserve">     4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 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แสวงหา  ศึกษา  ค้นคว้าความรู้จากแหล่งการเรียนรู้ต่าง ๆ  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บันทึกความรู้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วิเคราะห์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ตรวจสอบ  แลกเปลี่ยนเรียนรู้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E7E37" w:rsidRPr="005A10E6" w:rsidTr="00B42D20">
        <w:tc>
          <w:tcPr>
            <w:tcW w:w="7338" w:type="dxa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 xml:space="preserve">.  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อยู่อย่างพอเพียง      </w:t>
            </w:r>
          </w:p>
          <w:p w:rsidR="009E7E37" w:rsidRPr="005A10E6" w:rsidRDefault="009E7E37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ใช้ทรัพย์สินของตนเองและของส่วนรวมอย่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างประหยัด คุ้มค่า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รวมทั้งใช้เวลาอย่างเหมาะสม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ปฏิบัติตนและตัดสินใจด้วยความรอบคอบมีเหตุผล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วางแผนการเรียน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การทำงาน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บนพื้นฐานของความรู้  ข้อมูล ข่าวสาร  มีภูมิคุ้มกันในตัวที่ดี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E7E37" w:rsidRPr="005A10E6" w:rsidTr="00B42D20">
        <w:tc>
          <w:tcPr>
            <w:tcW w:w="7338" w:type="dxa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มุ่งมั่นในการทำงาน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 ตั้งใจและรับผิดชอบในการทำงานให้สำเร็จ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ทุ่มเททำงาน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อดทนไม่ย่อท้อต่อปัญหาและอุปสรรค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E7E37" w:rsidRPr="005A10E6" w:rsidTr="00B42D20">
        <w:trPr>
          <w:trHeight w:val="347"/>
        </w:trPr>
        <w:tc>
          <w:tcPr>
            <w:tcW w:w="7338" w:type="dxa"/>
          </w:tcPr>
          <w:p w:rsidR="009E7E37" w:rsidRPr="00DA1E2A" w:rsidRDefault="009E7E37" w:rsidP="00B42D2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A1E2A">
              <w:rPr>
                <w:rFonts w:ascii="TH SarabunIT๙" w:hAnsi="TH SarabunIT๙" w:cs="TH SarabunIT๙"/>
                <w:b/>
                <w:bCs/>
                <w:sz w:val="28"/>
              </w:rPr>
              <w:t xml:space="preserve">7. </w:t>
            </w:r>
            <w:r w:rsidRPr="00DA1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รักความเป็นไทย</w:t>
            </w:r>
          </w:p>
          <w:p w:rsidR="009E7E37" w:rsidRDefault="009E7E37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๗.๑  แต่งกายและมีมารยาทงดงามแบบไทย มีสัมมาคารวะ</w:t>
            </w:r>
          </w:p>
          <w:p w:rsidR="009E7E37" w:rsidRDefault="009E7E37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๗.๒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เห็นคุณค่า และใช้ภาษาไทยในการสื่อสารได้ถูกต้อง เหมาะสม</w:t>
            </w:r>
          </w:p>
          <w:p w:rsidR="009E7E37" w:rsidRPr="005A10E6" w:rsidRDefault="009E7E37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๗.๓  ร่วมอนุรักษ์และสืบทอดภูมิปัญญาไทย ขนบธรรมเนียมประเพณี และวัฒนธรรมไทย</w:t>
            </w:r>
          </w:p>
        </w:tc>
        <w:tc>
          <w:tcPr>
            <w:tcW w:w="567" w:type="dxa"/>
            <w:shd w:val="clear" w:color="auto" w:fill="auto"/>
          </w:tcPr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E7E37" w:rsidRPr="005A10E6" w:rsidTr="00B42D20">
        <w:trPr>
          <w:trHeight w:val="1245"/>
        </w:trPr>
        <w:tc>
          <w:tcPr>
            <w:tcW w:w="7338" w:type="dxa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มีจิตสาธารณะ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ช่วยเหลือผู้อื่น แบ่งปันสิ่งของ  อาสาทำงานให้ด้วยความเต็มใจ  ไม่หวังผลตอบแทน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เข้าร่วมกิจกรรมที่เป็นประโยชน์ต่อโรงเรียน  ชุมชนและสังคม</w:t>
            </w:r>
          </w:p>
          <w:p w:rsidR="009E7E37" w:rsidRDefault="009E7E37" w:rsidP="00B42D2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ดูแลรักษาสาธารณสมบัติและสิ่งแวดล้อมด้วย  ความเต็มใจ</w:t>
            </w:r>
          </w:p>
        </w:tc>
        <w:tc>
          <w:tcPr>
            <w:tcW w:w="567" w:type="dxa"/>
            <w:shd w:val="clear" w:color="auto" w:fill="auto"/>
          </w:tcPr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E7E37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E7E37" w:rsidRPr="005A10E6" w:rsidTr="00B42D20">
        <w:trPr>
          <w:trHeight w:val="251"/>
        </w:trPr>
        <w:tc>
          <w:tcPr>
            <w:tcW w:w="7338" w:type="dxa"/>
          </w:tcPr>
          <w:p w:rsidR="009E7E37" w:rsidRPr="005A10E6" w:rsidRDefault="009E7E37" w:rsidP="00B42D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รวมด้านคุณลักษณะอันพึงประสงค์ (๑)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9E7E37" w:rsidRPr="005A10E6" w:rsidTr="00B42D20">
        <w:trPr>
          <w:trHeight w:val="368"/>
        </w:trPr>
        <w:tc>
          <w:tcPr>
            <w:tcW w:w="7338" w:type="dxa"/>
          </w:tcPr>
          <w:p w:rsidR="009E7E37" w:rsidRDefault="009E7E37" w:rsidP="00B42D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[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 / ๒๔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]</w:t>
            </w: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E7E37" w:rsidRPr="005A10E6" w:rsidRDefault="009E7E37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9E7E37" w:rsidRDefault="009E7E37" w:rsidP="00B913A1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E7E37" w:rsidRDefault="009E7E37" w:rsidP="00B913A1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309D9" w:rsidRPr="00BC38FB" w:rsidRDefault="00B913A1" w:rsidP="00B913A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</w:t>
      </w:r>
      <w:r w:rsidR="00E309D9" w:rsidRPr="00BC38FB">
        <w:rPr>
          <w:rFonts w:ascii="TH SarabunPSK" w:hAnsi="TH SarabunPSK" w:cs="TH SarabunPSK"/>
          <w:b/>
          <w:bCs/>
          <w:sz w:val="32"/>
          <w:szCs w:val="32"/>
          <w:cs/>
        </w:rPr>
        <w:t>ารประเมินผลกิจกรรม</w:t>
      </w:r>
      <w:r w:rsidR="0024227C"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</w:t>
      </w:r>
    </w:p>
    <w:p w:rsidR="00E309D9" w:rsidRPr="00BC38FB" w:rsidRDefault="00E309D9" w:rsidP="00E309D9">
      <w:pPr>
        <w:rPr>
          <w:rFonts w:ascii="TH SarabunPSK" w:hAnsi="TH SarabunPSK" w:cs="TH SarabunPSK"/>
          <w:sz w:val="16"/>
          <w:szCs w:val="16"/>
        </w:rPr>
      </w:pPr>
    </w:p>
    <w:p w:rsidR="00E309D9" w:rsidRPr="00BC38FB" w:rsidRDefault="00E309D9" w:rsidP="00E309D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E309D9" w:rsidRPr="00BC38FB" w:rsidRDefault="00E309D9" w:rsidP="00E309D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 xml:space="preserve">1.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 w:rsidR="00454BEA">
        <w:rPr>
          <w:rFonts w:ascii="TH SarabunPSK" w:hAnsi="TH SarabunPSK" w:cs="TH SarabunPSK"/>
          <w:sz w:val="32"/>
          <w:szCs w:val="32"/>
          <w:cs/>
        </w:rPr>
        <w:t xml:space="preserve">ให้ครอบคลุม </w:t>
      </w:r>
      <w:r w:rsidRPr="00BC38FB">
        <w:rPr>
          <w:rFonts w:ascii="TH SarabunPSK" w:hAnsi="TH SarabunPSK" w:cs="TH SarabunPSK"/>
          <w:sz w:val="32"/>
          <w:szCs w:val="32"/>
          <w:cs/>
        </w:rPr>
        <w:t>คือ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  <w:t xml:space="preserve">1.1. 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  <w:t xml:space="preserve">1.2. 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 xml:space="preserve">1.3. 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จุดประสงค์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  <w:t xml:space="preserve">1.4. 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  <w:t xml:space="preserve">2.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 xml:space="preserve">2.1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ของเวลาเรียนทั้งหมด</w:t>
      </w:r>
    </w:p>
    <w:p w:rsidR="00E309D9" w:rsidRDefault="00E309D9" w:rsidP="00E309D9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 xml:space="preserve">2.2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นักเรียนต้องทำกิจกรรมและผ่านจุดประสงค์ของกิจกรรมตามที่กำหนดในแต่ละภาคเรียน</w:t>
      </w:r>
    </w:p>
    <w:p w:rsidR="00955649" w:rsidRPr="00955649" w:rsidRDefault="00955649" w:rsidP="00E309D9">
      <w:pPr>
        <w:ind w:firstLine="6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2.3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การวัดผลประเมินผลกิจกรรม ด้วยวิธีที่หลากหลายดังนี้ </w:t>
      </w:r>
      <w:r>
        <w:rPr>
          <w:rFonts w:ascii="TH SarabunPSK" w:hAnsi="TH SarabunPSK" w:cs="TH SarabunPSK"/>
          <w:sz w:val="32"/>
          <w:szCs w:val="32"/>
        </w:rPr>
        <w:t>1)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การประเมินความรู้ </w:t>
      </w:r>
      <w:r>
        <w:rPr>
          <w:rFonts w:ascii="TH SarabunPSK" w:hAnsi="TH SarabunPSK" w:cs="TH SarabunPSK"/>
          <w:sz w:val="32"/>
          <w:szCs w:val="32"/>
        </w:rPr>
        <w:t xml:space="preserve">      2)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การประเมินทักษะกระบวนการ และ </w:t>
      </w:r>
      <w:r>
        <w:rPr>
          <w:rFonts w:ascii="TH SarabunPSK" w:hAnsi="TH SarabunPSK" w:cs="TH SarabunPSK"/>
          <w:sz w:val="32"/>
          <w:szCs w:val="32"/>
        </w:rPr>
        <w:t xml:space="preserve">3) </w:t>
      </w:r>
      <w:r>
        <w:rPr>
          <w:rFonts w:ascii="TH SarabunPSK" w:hAnsi="TH SarabunPSK" w:cs="TH SarabunPSK" w:hint="cs"/>
          <w:sz w:val="32"/>
          <w:szCs w:val="32"/>
          <w:cs/>
        </w:rPr>
        <w:t>การประเมินคุณลักษณะ</w:t>
      </w:r>
      <w:r w:rsidR="005329F8">
        <w:rPr>
          <w:rFonts w:ascii="TH SarabunPSK" w:hAnsi="TH SarabunPSK" w:cs="TH SarabunPSK" w:hint="cs"/>
          <w:sz w:val="32"/>
          <w:szCs w:val="32"/>
          <w:cs/>
        </w:rPr>
        <w:t>อันพึงประสงค์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BC38FB">
        <w:rPr>
          <w:rFonts w:ascii="TH SarabunPSK" w:hAnsi="TH SarabunPSK" w:cs="TH SarabunPSK"/>
          <w:sz w:val="32"/>
          <w:szCs w:val="32"/>
        </w:rPr>
        <w:t xml:space="preserve">3.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 w:rsidRPr="00BC38FB">
        <w:rPr>
          <w:rFonts w:ascii="TH SarabunPSK" w:hAnsi="TH SarabunPSK" w:cs="TH SarabunPSK"/>
          <w:sz w:val="32"/>
          <w:szCs w:val="32"/>
        </w:rPr>
        <w:t xml:space="preserve">2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 xml:space="preserve">3.1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และผ่านจุดประสงค์ของกิจกรรมตามที่กำหนด</w:t>
      </w:r>
    </w:p>
    <w:p w:rsidR="00E309D9" w:rsidRPr="00BC38FB" w:rsidRDefault="001010D1" w:rsidP="00454BEA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3.2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 w:rsidR="00454BEA">
        <w:rPr>
          <w:rFonts w:ascii="TH SarabunPSK" w:hAnsi="TH SarabunPSK" w:cs="TH SarabunPSK"/>
          <w:sz w:val="32"/>
          <w:szCs w:val="32"/>
        </w:rPr>
        <w:t xml:space="preserve">1)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 w:rsidR="00454BEA"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E309D9"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 w:rsidR="00454B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>และไม่ผ่านจุดประสงค์ของกิจกรรมตามที่กำหนด</w:t>
      </w:r>
      <w:r w:rsidR="00454BEA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="00454BEA">
        <w:rPr>
          <w:rFonts w:ascii="TH SarabunPSK" w:hAnsi="TH SarabunPSK" w:cs="TH SarabunPSK"/>
          <w:sz w:val="32"/>
          <w:szCs w:val="32"/>
        </w:rPr>
        <w:t xml:space="preserve">2) </w:t>
      </w:r>
      <w:r w:rsidR="00454BEA"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 w:rsidR="00454BEA">
        <w:rPr>
          <w:rFonts w:ascii="TH SarabunPSK" w:hAnsi="TH SarabunPSK" w:cs="TH SarabunPSK" w:hint="cs"/>
          <w:sz w:val="32"/>
          <w:szCs w:val="32"/>
          <w:cs/>
        </w:rPr>
        <w:t>ไม่</w:t>
      </w:r>
      <w:r w:rsidR="00454BEA"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 w:rsidR="00454BEA"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="00454BEA"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ของเวลาเรียนทั้งหมดและไม่ผ่านจุดประสงค์ของกิจกรรมตามที่กำหนด</w:t>
      </w:r>
    </w:p>
    <w:p w:rsidR="00E309D9" w:rsidRPr="00454BEA" w:rsidRDefault="00454BEA" w:rsidP="00454BE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4.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 w:rsidR="0095564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955649" w:rsidRDefault="00454BEA" w:rsidP="0095564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4.1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และไม่ผ่านจุดประสงค์ของกิจกรรมตามที่กำหนด</w:t>
      </w:r>
      <w:r w:rsidR="00955649"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ใบงานในจุดประสงค์ที่ไม่ผ่านของกิจกรรม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955649" w:rsidRDefault="00955649" w:rsidP="0095564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4.2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</w:rPr>
        <w:t xml:space="preserve">60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และไม่ผ่านจุดประสงค์ของกิจกรรมตามที่กำหนด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ใบงานในจุดประสงค์ที่ไม่ผ่านของกิจกรรม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955649" w:rsidRPr="00BC38FB" w:rsidRDefault="00955649" w:rsidP="00454BE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309D9" w:rsidRDefault="00E309D9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1010D1"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 w:rsidR="001010D1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 w:rsidR="001010D1"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="001010D1"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5935A3" w:rsidRDefault="005935A3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คะแนนประเมินแบบทดสอบ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(ถ้ามี)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5935A3" w:rsidRPr="00B913A1" w:rsidRDefault="005935A3" w:rsidP="00B913A1">
      <w:pPr>
        <w:ind w:left="720"/>
        <w:rPr>
          <w:rFonts w:ascii="TH SarabunPSK" w:hAnsi="TH SarabunPSK" w:cs="TH SarabunPSK"/>
        </w:rPr>
      </w:pPr>
    </w:p>
    <w:p w:rsidR="00BC27D5" w:rsidRDefault="00BC27D5" w:rsidP="005329F8">
      <w:pPr>
        <w:pStyle w:val="a4"/>
        <w:ind w:left="2552"/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sectPr w:rsidR="005935A3" w:rsidSect="00404313">
      <w:pgSz w:w="11906" w:h="16838"/>
      <w:pgMar w:top="1021" w:right="1418" w:bottom="102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6B58" w:rsidRDefault="003C6B58">
      <w:r>
        <w:separator/>
      </w:r>
    </w:p>
  </w:endnote>
  <w:endnote w:type="continuationSeparator" w:id="1">
    <w:p w:rsidR="003C6B58" w:rsidRDefault="003C6B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6B58" w:rsidRDefault="003C6B58">
      <w:r>
        <w:separator/>
      </w:r>
    </w:p>
  </w:footnote>
  <w:footnote w:type="continuationSeparator" w:id="1">
    <w:p w:rsidR="003C6B58" w:rsidRDefault="003C6B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3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208CC"/>
    <w:rsid w:val="00031077"/>
    <w:rsid w:val="000525DA"/>
    <w:rsid w:val="001010D1"/>
    <w:rsid w:val="0024227C"/>
    <w:rsid w:val="002E7143"/>
    <w:rsid w:val="00320098"/>
    <w:rsid w:val="00371C0F"/>
    <w:rsid w:val="003A454F"/>
    <w:rsid w:val="003C6B58"/>
    <w:rsid w:val="00404313"/>
    <w:rsid w:val="00454BEA"/>
    <w:rsid w:val="004E4F1B"/>
    <w:rsid w:val="005329F8"/>
    <w:rsid w:val="005935A3"/>
    <w:rsid w:val="005A17FF"/>
    <w:rsid w:val="005D7882"/>
    <w:rsid w:val="007B5E12"/>
    <w:rsid w:val="008B0AD1"/>
    <w:rsid w:val="00955649"/>
    <w:rsid w:val="00995D41"/>
    <w:rsid w:val="009E7E37"/>
    <w:rsid w:val="00B913A1"/>
    <w:rsid w:val="00B95A43"/>
    <w:rsid w:val="00BC27D5"/>
    <w:rsid w:val="00BC38FB"/>
    <w:rsid w:val="00CB5DAA"/>
    <w:rsid w:val="00E309D9"/>
    <w:rsid w:val="00E82BA4"/>
    <w:rsid w:val="00EE4B19"/>
    <w:rsid w:val="00F16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2029</Words>
  <Characters>11571</Characters>
  <Application>Microsoft Office Word</Application>
  <DocSecurity>0</DocSecurity>
  <Lines>96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5</cp:revision>
  <dcterms:created xsi:type="dcterms:W3CDTF">2016-03-28T07:53:00Z</dcterms:created>
  <dcterms:modified xsi:type="dcterms:W3CDTF">2017-09-29T09:30:00Z</dcterms:modified>
</cp:coreProperties>
</file>